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21" w:rsidRPr="00E55FF9" w:rsidRDefault="00E55FF9" w:rsidP="00E55FF9">
      <w:pPr>
        <w:jc w:val="center"/>
        <w:rPr>
          <w:b/>
          <w:sz w:val="30"/>
          <w:szCs w:val="30"/>
        </w:rPr>
      </w:pPr>
      <w:r w:rsidRPr="00E55FF9">
        <w:rPr>
          <w:b/>
          <w:sz w:val="30"/>
          <w:szCs w:val="30"/>
        </w:rPr>
        <w:t>Sprawozdanie z działalności komisji finansowej WIL w roku 2014</w:t>
      </w:r>
    </w:p>
    <w:p w:rsidR="00E55FF9" w:rsidRDefault="00E55FF9">
      <w:pPr>
        <w:jc w:val="center"/>
        <w:rPr>
          <w:b/>
          <w:sz w:val="30"/>
          <w:szCs w:val="30"/>
        </w:rPr>
      </w:pPr>
    </w:p>
    <w:p w:rsidR="00C340B4" w:rsidRDefault="00E55FF9" w:rsidP="00B72E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Komisja działała w siedmioosobowym składzie:</w:t>
      </w:r>
      <w:r w:rsidR="00B72E15">
        <w:rPr>
          <w:sz w:val="24"/>
          <w:szCs w:val="24"/>
        </w:rPr>
        <w:t xml:space="preserve"> Karina Buxakowska, Stanisław Dzieciuchowicz, Marian Furmaniuk, Jarosław Król, Andrzej </w:t>
      </w:r>
      <w:proofErr w:type="spellStart"/>
      <w:r w:rsidR="00B72E15">
        <w:rPr>
          <w:sz w:val="24"/>
          <w:szCs w:val="24"/>
        </w:rPr>
        <w:t>Masiakowski</w:t>
      </w:r>
      <w:proofErr w:type="spellEnd"/>
      <w:r w:rsidR="00B72E15">
        <w:rPr>
          <w:sz w:val="24"/>
          <w:szCs w:val="24"/>
        </w:rPr>
        <w:t xml:space="preserve">, Mieczysław </w:t>
      </w:r>
      <w:proofErr w:type="spellStart"/>
      <w:r w:rsidR="00B72E15">
        <w:rPr>
          <w:sz w:val="24"/>
          <w:szCs w:val="24"/>
        </w:rPr>
        <w:t>Musiałek</w:t>
      </w:r>
      <w:proofErr w:type="spellEnd"/>
      <w:r w:rsidR="00B72E15">
        <w:rPr>
          <w:sz w:val="24"/>
          <w:szCs w:val="24"/>
        </w:rPr>
        <w:t xml:space="preserve">, Stefan </w:t>
      </w:r>
      <w:proofErr w:type="spellStart"/>
      <w:r w:rsidR="00B72E15">
        <w:rPr>
          <w:sz w:val="24"/>
          <w:szCs w:val="24"/>
        </w:rPr>
        <w:t>Pielok</w:t>
      </w:r>
      <w:proofErr w:type="spellEnd"/>
      <w:r>
        <w:rPr>
          <w:sz w:val="24"/>
          <w:szCs w:val="24"/>
        </w:rPr>
        <w:t>, odbywając dwa posiedzenia. W każdym posiedzeniu brali udział: prezes WIL, skarbnik, koordynator oraz główna księgowa. W trakcie obrad korzystano z bogatych w dane materiałów pisemnych. W trakcie dyskusji zadawano istotne, analityczne pytania, na które otrzymywano wystarc</w:t>
      </w:r>
      <w:r w:rsidR="00C340B4">
        <w:rPr>
          <w:sz w:val="24"/>
          <w:szCs w:val="24"/>
        </w:rPr>
        <w:t>zająco jednoznaczne odpowiedzi.</w:t>
      </w:r>
    </w:p>
    <w:p w:rsidR="00E55FF9" w:rsidRDefault="00E55FF9" w:rsidP="007255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pierwszym spotkaniu omówiono wykonanie budżetu w roku 2013. Na podstawie tego wykonania oraz dających przewidzieć się danych w roku 2014, a także korzystając z analizy wieloletnich wykonań w latach przeszłych, przygotowano projekt budżetu na rok 2014. Projekt ten składał się z trzech części: w pierwszej – zbiorcze dane dotyczące wpływów oraz kosztów, w drugiej – rozbudowane szczegółowo, wyżej wymienione pozycje, w trzeciej – wymienienie środków przewidywanych na poszczególne projekty. Istotnym tematem obrad było zaniepokojenie przygotowaniem inwestycji siedziby delegatury WIL w Koninie, wnioski w tej sprawie przekazano na ręce prezesa i skarbnika WIL, w formie pisemnej.</w:t>
      </w:r>
    </w:p>
    <w:p w:rsidR="00C340B4" w:rsidRDefault="00C340B4" w:rsidP="007255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Drugie posiedzenie dotyczyło problematyki wykonania projektu budżetu w okresie pierwszego półrocza 2014 roku, a zwłaszcza dynamiki wpływów i wydatków, w szczególności wpływów ze składek członkowskich. Podkreślono skuteczność podjętych przez prezesa i skarbnika działań, wdrożonych przez pracowników izby. Spotkania trwały wiele godzin, przebieg oraz wnioski zapisano. Zaaprobowano postępowanie władz izby co do refundacji przez MZ kosztów działalności przejętej przez izbę.</w:t>
      </w:r>
    </w:p>
    <w:p w:rsidR="00C340B4" w:rsidRPr="00E55FF9" w:rsidRDefault="00C340B4" w:rsidP="00C340B4">
      <w:pPr>
        <w:jc w:val="right"/>
        <w:rPr>
          <w:sz w:val="24"/>
          <w:szCs w:val="24"/>
        </w:rPr>
      </w:pPr>
      <w:r>
        <w:rPr>
          <w:sz w:val="24"/>
          <w:szCs w:val="24"/>
        </w:rPr>
        <w:t>Z poważaniem</w:t>
      </w:r>
      <w:r>
        <w:rPr>
          <w:sz w:val="24"/>
          <w:szCs w:val="24"/>
        </w:rPr>
        <w:br/>
        <w:t>Przewodniczący KF WIL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M. K. </w:t>
      </w:r>
      <w:proofErr w:type="spellStart"/>
      <w:r>
        <w:rPr>
          <w:sz w:val="24"/>
          <w:szCs w:val="24"/>
        </w:rPr>
        <w:t>Musiałek</w:t>
      </w:r>
      <w:proofErr w:type="spellEnd"/>
    </w:p>
    <w:sectPr w:rsidR="00C340B4" w:rsidRPr="00E55FF9" w:rsidSect="00FF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FF9"/>
    <w:rsid w:val="00725554"/>
    <w:rsid w:val="00B72E15"/>
    <w:rsid w:val="00C340B4"/>
    <w:rsid w:val="00E55FF9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Musiałek</dc:creator>
  <cp:keywords/>
  <dc:description/>
  <cp:lastModifiedBy>Magda Polczynska</cp:lastModifiedBy>
  <cp:revision>4</cp:revision>
  <cp:lastPrinted>2015-02-10T08:34:00Z</cp:lastPrinted>
  <dcterms:created xsi:type="dcterms:W3CDTF">2015-02-08T15:18:00Z</dcterms:created>
  <dcterms:modified xsi:type="dcterms:W3CDTF">2015-02-10T08:41:00Z</dcterms:modified>
</cp:coreProperties>
</file>